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9" w:rsidRDefault="00403119" w:rsidP="00403119">
      <w:pPr>
        <w:jc w:val="center"/>
        <w:rPr>
          <w:b/>
        </w:rPr>
      </w:pPr>
      <w:r w:rsidRPr="00821673">
        <w:rPr>
          <w:b/>
        </w:rPr>
        <w:t>ПРОТОКОЛ</w:t>
      </w:r>
    </w:p>
    <w:p w:rsidR="00403119" w:rsidRPr="003C4EEB" w:rsidRDefault="00403119" w:rsidP="00403119">
      <w:pPr>
        <w:jc w:val="right"/>
      </w:pPr>
      <w:r w:rsidRPr="003C4EEB">
        <w:t xml:space="preserve">от </w:t>
      </w:r>
      <w:r w:rsidR="00C17A87">
        <w:t>20</w:t>
      </w:r>
      <w:r w:rsidRPr="003C4EEB">
        <w:t xml:space="preserve"> августа 201</w:t>
      </w:r>
      <w:r>
        <w:t>9</w:t>
      </w:r>
    </w:p>
    <w:p w:rsidR="00403119" w:rsidRDefault="00403119" w:rsidP="00403119"/>
    <w:p w:rsidR="007B6CF4" w:rsidRDefault="00403119" w:rsidP="00403119">
      <w:pPr>
        <w:jc w:val="center"/>
        <w:rPr>
          <w:b/>
          <w:sz w:val="28"/>
          <w:szCs w:val="28"/>
        </w:rPr>
      </w:pPr>
      <w:r w:rsidRPr="007B6CF4">
        <w:rPr>
          <w:b/>
          <w:sz w:val="28"/>
          <w:szCs w:val="28"/>
        </w:rPr>
        <w:t xml:space="preserve">Заседания </w:t>
      </w:r>
      <w:r w:rsidR="007B6CF4" w:rsidRPr="007B6CF4">
        <w:rPr>
          <w:b/>
          <w:sz w:val="28"/>
          <w:szCs w:val="28"/>
        </w:rPr>
        <w:t xml:space="preserve">муниципального отбора </w:t>
      </w:r>
      <w:proofErr w:type="gramStart"/>
      <w:r w:rsidR="007B6CF4" w:rsidRPr="007B6CF4">
        <w:rPr>
          <w:b/>
          <w:sz w:val="28"/>
          <w:szCs w:val="28"/>
        </w:rPr>
        <w:t>общеобразовательных</w:t>
      </w:r>
      <w:proofErr w:type="gramEnd"/>
      <w:r w:rsidR="007B6CF4" w:rsidRPr="007B6CF4">
        <w:rPr>
          <w:b/>
          <w:sz w:val="28"/>
          <w:szCs w:val="28"/>
        </w:rPr>
        <w:t xml:space="preserve"> </w:t>
      </w:r>
    </w:p>
    <w:p w:rsidR="007B6CF4" w:rsidRDefault="007B6CF4" w:rsidP="00403119">
      <w:pPr>
        <w:jc w:val="center"/>
        <w:rPr>
          <w:b/>
          <w:sz w:val="28"/>
          <w:szCs w:val="28"/>
        </w:rPr>
      </w:pPr>
      <w:r w:rsidRPr="007B6CF4">
        <w:rPr>
          <w:b/>
          <w:sz w:val="28"/>
          <w:szCs w:val="28"/>
        </w:rPr>
        <w:t xml:space="preserve">организаций  Ленинск - Кузнецкого муниципального района </w:t>
      </w:r>
    </w:p>
    <w:p w:rsidR="00403119" w:rsidRPr="007B6CF4" w:rsidRDefault="007B6CF4" w:rsidP="00403119">
      <w:pPr>
        <w:jc w:val="center"/>
        <w:rPr>
          <w:b/>
          <w:sz w:val="28"/>
          <w:szCs w:val="28"/>
        </w:rPr>
      </w:pPr>
      <w:r w:rsidRPr="007B6CF4">
        <w:rPr>
          <w:b/>
          <w:sz w:val="28"/>
          <w:szCs w:val="28"/>
        </w:rPr>
        <w:t>по показателям качества образования</w:t>
      </w:r>
    </w:p>
    <w:p w:rsidR="007B6CF4" w:rsidRDefault="007B6CF4" w:rsidP="00403119">
      <w:pPr>
        <w:jc w:val="both"/>
        <w:rPr>
          <w:sz w:val="28"/>
          <w:szCs w:val="28"/>
        </w:rPr>
      </w:pPr>
    </w:p>
    <w:p w:rsidR="007B6CF4" w:rsidRDefault="00403119" w:rsidP="00685184">
      <w:pPr>
        <w:ind w:firstLine="851"/>
        <w:jc w:val="both"/>
        <w:rPr>
          <w:sz w:val="28"/>
          <w:szCs w:val="28"/>
        </w:rPr>
      </w:pPr>
      <w:r w:rsidRPr="0063493E">
        <w:rPr>
          <w:sz w:val="28"/>
          <w:szCs w:val="28"/>
        </w:rPr>
        <w:t>На засед</w:t>
      </w:r>
      <w:r>
        <w:rPr>
          <w:sz w:val="28"/>
          <w:szCs w:val="28"/>
        </w:rPr>
        <w:t>ании присутствовали:</w:t>
      </w:r>
    </w:p>
    <w:p w:rsidR="00403119" w:rsidRDefault="00403119" w:rsidP="0040311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3119" w:rsidTr="004C5183">
        <w:tc>
          <w:tcPr>
            <w:tcW w:w="4785" w:type="dxa"/>
          </w:tcPr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786" w:type="dxa"/>
          </w:tcPr>
          <w:p w:rsidR="00403119" w:rsidRDefault="00403119" w:rsidP="004C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образования, председатель экспертной комиссии</w:t>
            </w:r>
          </w:p>
        </w:tc>
      </w:tr>
      <w:tr w:rsidR="00403119" w:rsidTr="004C5183">
        <w:tc>
          <w:tcPr>
            <w:tcW w:w="4785" w:type="dxa"/>
          </w:tcPr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Людмила</w:t>
            </w:r>
          </w:p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403119" w:rsidRDefault="00403119" w:rsidP="004C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образования, член экспертной комиссии</w:t>
            </w:r>
          </w:p>
        </w:tc>
      </w:tr>
      <w:tr w:rsidR="00403119" w:rsidTr="004C5183">
        <w:tc>
          <w:tcPr>
            <w:tcW w:w="4785" w:type="dxa"/>
          </w:tcPr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Наталья Николаевна</w:t>
            </w:r>
          </w:p>
        </w:tc>
        <w:tc>
          <w:tcPr>
            <w:tcW w:w="4786" w:type="dxa"/>
          </w:tcPr>
          <w:p w:rsidR="00403119" w:rsidRDefault="00403119" w:rsidP="00C3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МБУ «Информационно-методический центр»</w:t>
            </w:r>
            <w:r w:rsidR="00C335A2">
              <w:rPr>
                <w:sz w:val="28"/>
                <w:szCs w:val="28"/>
              </w:rPr>
              <w:t>, член экспертной комиссии</w:t>
            </w:r>
          </w:p>
        </w:tc>
      </w:tr>
      <w:tr w:rsidR="00403119" w:rsidTr="004C5183">
        <w:tc>
          <w:tcPr>
            <w:tcW w:w="4785" w:type="dxa"/>
          </w:tcPr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Прокопишина Лилия Владимировна</w:t>
            </w:r>
          </w:p>
        </w:tc>
        <w:tc>
          <w:tcPr>
            <w:tcW w:w="4786" w:type="dxa"/>
          </w:tcPr>
          <w:p w:rsidR="00403119" w:rsidRDefault="00403119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«Информационно-методический центр»</w:t>
            </w:r>
            <w:r w:rsidR="00C335A2">
              <w:rPr>
                <w:sz w:val="28"/>
                <w:szCs w:val="28"/>
              </w:rPr>
              <w:t>, член экспертной комиссии</w:t>
            </w:r>
          </w:p>
        </w:tc>
      </w:tr>
    </w:tbl>
    <w:p w:rsidR="00403119" w:rsidRDefault="00403119" w:rsidP="00403119">
      <w:pPr>
        <w:jc w:val="both"/>
        <w:rPr>
          <w:sz w:val="28"/>
          <w:szCs w:val="28"/>
        </w:rPr>
      </w:pPr>
    </w:p>
    <w:p w:rsidR="00403119" w:rsidRDefault="00403119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B6CF4" w:rsidRDefault="00403119" w:rsidP="00685184">
      <w:pPr>
        <w:ind w:firstLine="851"/>
        <w:jc w:val="both"/>
        <w:rPr>
          <w:sz w:val="28"/>
          <w:szCs w:val="28"/>
        </w:rPr>
      </w:pPr>
      <w:r w:rsidRPr="00A572D4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Рассмотрение материалов для проведения </w:t>
      </w:r>
      <w:r w:rsidR="007B6CF4">
        <w:rPr>
          <w:sz w:val="28"/>
          <w:szCs w:val="28"/>
        </w:rPr>
        <w:t xml:space="preserve">муниципального отбора общеобразовательных организаций  Ленинск - Кузнецкого муниципального района по показателям качества образования </w:t>
      </w:r>
    </w:p>
    <w:p w:rsidR="00403119" w:rsidRDefault="00403119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Ход заседания:</w:t>
      </w:r>
    </w:p>
    <w:p w:rsidR="00403119" w:rsidRPr="00D61D23" w:rsidRDefault="00C335A2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Л.В. Прокопишина огласила список общеобразовательных организаций</w:t>
      </w:r>
      <w:r w:rsidRPr="00296EB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конкурсном отборе</w:t>
      </w:r>
      <w:r w:rsidR="00174C94">
        <w:rPr>
          <w:sz w:val="28"/>
          <w:szCs w:val="28"/>
        </w:rPr>
        <w:t xml:space="preserve">: </w:t>
      </w:r>
      <w:r w:rsidR="00403119" w:rsidRPr="00D61D23">
        <w:rPr>
          <w:sz w:val="28"/>
          <w:szCs w:val="28"/>
        </w:rPr>
        <w:t>МБОУ «Шабановская С</w:t>
      </w:r>
      <w:proofErr w:type="gramStart"/>
      <w:r w:rsidR="00403119" w:rsidRPr="00D61D23">
        <w:rPr>
          <w:sz w:val="28"/>
          <w:szCs w:val="28"/>
        </w:rPr>
        <w:t>О(</w:t>
      </w:r>
      <w:proofErr w:type="gramEnd"/>
      <w:r w:rsidR="00403119" w:rsidRPr="00D61D23">
        <w:rPr>
          <w:sz w:val="28"/>
          <w:szCs w:val="28"/>
        </w:rPr>
        <w:t>к)Ш»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«Краснинская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«Драченинская ООШ»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«Ленинуглевская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«Ариничевская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«Подгорновская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«Красноярская ООШ»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«Чусовитинская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«Чкаловская ООШ»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>МБОУ «Панфиловская СОШ»</w:t>
      </w:r>
      <w:r w:rsidR="00D61D23">
        <w:rPr>
          <w:sz w:val="28"/>
          <w:szCs w:val="28"/>
        </w:rPr>
        <w:t xml:space="preserve">; </w:t>
      </w:r>
      <w:r w:rsidR="00403119" w:rsidRPr="00D61D23">
        <w:rPr>
          <w:sz w:val="28"/>
          <w:szCs w:val="28"/>
        </w:rPr>
        <w:t xml:space="preserve">МБОУ «Камышинская ООШ им. Героя Кузбасса Н.Д. </w:t>
      </w:r>
      <w:proofErr w:type="spellStart"/>
      <w:r w:rsidR="00403119" w:rsidRPr="00D61D23">
        <w:rPr>
          <w:sz w:val="28"/>
          <w:szCs w:val="28"/>
        </w:rPr>
        <w:t>Назарнко</w:t>
      </w:r>
      <w:proofErr w:type="spellEnd"/>
      <w:r w:rsidR="00403119" w:rsidRPr="00D61D23">
        <w:rPr>
          <w:sz w:val="28"/>
          <w:szCs w:val="28"/>
        </w:rPr>
        <w:t>»</w:t>
      </w:r>
    </w:p>
    <w:p w:rsidR="00403119" w:rsidRPr="00D61D23" w:rsidRDefault="00403119" w:rsidP="00685184">
      <w:pPr>
        <w:ind w:firstLine="851"/>
        <w:jc w:val="both"/>
        <w:rPr>
          <w:sz w:val="28"/>
          <w:szCs w:val="28"/>
        </w:rPr>
      </w:pPr>
      <w:r w:rsidRPr="00403119">
        <w:rPr>
          <w:sz w:val="28"/>
          <w:szCs w:val="28"/>
        </w:rPr>
        <w:t>Материалы на конкурсный отбор не предоставили:</w:t>
      </w:r>
      <w:r w:rsidR="00D61D23">
        <w:rPr>
          <w:sz w:val="28"/>
          <w:szCs w:val="28"/>
        </w:rPr>
        <w:t xml:space="preserve"> </w:t>
      </w:r>
      <w:r w:rsidRPr="00D61D23">
        <w:rPr>
          <w:sz w:val="28"/>
          <w:szCs w:val="28"/>
        </w:rPr>
        <w:t>МКОУ «Свердловская ООШ»</w:t>
      </w:r>
      <w:r w:rsidR="00D61D23">
        <w:rPr>
          <w:sz w:val="28"/>
          <w:szCs w:val="28"/>
        </w:rPr>
        <w:t xml:space="preserve">; </w:t>
      </w:r>
      <w:r w:rsidRPr="00D61D23">
        <w:rPr>
          <w:sz w:val="28"/>
          <w:szCs w:val="28"/>
        </w:rPr>
        <w:t>МКОУ «Краснинская школа-интернат»</w:t>
      </w:r>
      <w:r w:rsidR="00D61D23">
        <w:rPr>
          <w:sz w:val="28"/>
          <w:szCs w:val="28"/>
        </w:rPr>
        <w:t xml:space="preserve">; </w:t>
      </w:r>
      <w:r w:rsidRPr="00D61D23">
        <w:rPr>
          <w:sz w:val="28"/>
          <w:szCs w:val="28"/>
        </w:rPr>
        <w:t>МБОУ «Демьяновская СОШ»</w:t>
      </w:r>
      <w:r w:rsidR="00D61D23">
        <w:rPr>
          <w:sz w:val="28"/>
          <w:szCs w:val="28"/>
        </w:rPr>
        <w:t xml:space="preserve">; </w:t>
      </w:r>
      <w:r w:rsidRPr="00D61D23">
        <w:rPr>
          <w:sz w:val="28"/>
          <w:szCs w:val="28"/>
        </w:rPr>
        <w:t>МБОУ «Мирновская ООШ»</w:t>
      </w:r>
    </w:p>
    <w:p w:rsidR="00EC7D4C" w:rsidRDefault="00D61D23" w:rsidP="00685184">
      <w:pPr>
        <w:ind w:firstLine="851"/>
        <w:jc w:val="both"/>
        <w:rPr>
          <w:color w:val="000000"/>
          <w:sz w:val="28"/>
          <w:szCs w:val="28"/>
        </w:rPr>
      </w:pPr>
      <w:r w:rsidRPr="00296EB3">
        <w:rPr>
          <w:color w:val="000000"/>
          <w:sz w:val="28"/>
          <w:szCs w:val="28"/>
        </w:rPr>
        <w:t>Согласно положению о проведении</w:t>
      </w:r>
      <w:r w:rsidRPr="00A869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отбора общеобразовательных организаций  Ленинск - Кузнецкого муниципального района по показателям качества образования</w:t>
      </w:r>
      <w:r>
        <w:rPr>
          <w:color w:val="000000"/>
          <w:sz w:val="28"/>
          <w:szCs w:val="28"/>
        </w:rPr>
        <w:t xml:space="preserve"> комиссия рассмотрела материалы</w:t>
      </w:r>
      <w:r w:rsidR="00C17A87">
        <w:rPr>
          <w:color w:val="000000"/>
          <w:sz w:val="28"/>
          <w:szCs w:val="28"/>
        </w:rPr>
        <w:t xml:space="preserve"> и выделила общеобразовательные организации, набравш</w:t>
      </w:r>
      <w:r w:rsidR="00EC7D4C">
        <w:rPr>
          <w:color w:val="000000"/>
          <w:sz w:val="28"/>
          <w:szCs w:val="28"/>
        </w:rPr>
        <w:t>ие наибольшее количество баллов: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средних общеобразовательных организаций: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«Чусовитинская СОШ» (807 баллов);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«Краснинская СОШ» (737 баллов);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«Шабановская ООШ» (800 баллов);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«Ленинуглевская СОШ» (500 баллов).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основных общеобразовательных организаций: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«Чкаловская ООШ» (439 баллов);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«Драченинская ООШ» (374 балла);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МБОУ «Красноярская ООШ» (145 баллов);</w:t>
      </w:r>
    </w:p>
    <w:p w:rsidR="003E0AB0" w:rsidRDefault="003E0AB0" w:rsidP="006851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МБОУ «Камышинская ООШ им Героя Кузбасса Н.Д. Назаренко» (</w:t>
      </w:r>
      <w:r w:rsidR="003B0B3C">
        <w:rPr>
          <w:color w:val="000000"/>
          <w:sz w:val="28"/>
          <w:szCs w:val="28"/>
        </w:rPr>
        <w:t>143 балла).</w:t>
      </w:r>
    </w:p>
    <w:p w:rsidR="003B0B3C" w:rsidRDefault="003B0B3C" w:rsidP="0068518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</w:t>
      </w:r>
      <w:r w:rsidR="00F130B4">
        <w:rPr>
          <w:color w:val="000000"/>
          <w:sz w:val="28"/>
          <w:szCs w:val="28"/>
        </w:rPr>
        <w:t>рассмотрели вопрос о</w:t>
      </w:r>
      <w:r>
        <w:rPr>
          <w:color w:val="000000"/>
          <w:sz w:val="28"/>
          <w:szCs w:val="28"/>
        </w:rPr>
        <w:t xml:space="preserve"> внес</w:t>
      </w:r>
      <w:r w:rsidR="00F130B4">
        <w:rPr>
          <w:color w:val="000000"/>
          <w:sz w:val="28"/>
          <w:szCs w:val="28"/>
        </w:rPr>
        <w:t>ении</w:t>
      </w:r>
      <w:r>
        <w:rPr>
          <w:color w:val="000000"/>
          <w:sz w:val="28"/>
          <w:szCs w:val="28"/>
        </w:rPr>
        <w:t xml:space="preserve"> изменени</w:t>
      </w:r>
      <w:r w:rsidR="00F130B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положение о проведении</w:t>
      </w:r>
      <w:r w:rsidRPr="003B0B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отбора общеобразовательных организаций  Ленинск - Кузнецкого муниципального района по п</w:t>
      </w:r>
      <w:r w:rsidR="00F130B4">
        <w:rPr>
          <w:sz w:val="28"/>
          <w:szCs w:val="28"/>
        </w:rPr>
        <w:t>оказателям качества образования. Было предложено:</w:t>
      </w:r>
    </w:p>
    <w:p w:rsidR="003B0B3C" w:rsidRDefault="00195204" w:rsidP="00685184">
      <w:pPr>
        <w:pStyle w:val="a6"/>
        <w:numPr>
          <w:ilvl w:val="0"/>
          <w:numId w:val="8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из положения пункт 3.1.4. «Достижения учащихся общеобразовательной организации на муниципальном уровне в спорте и творческой деятельности».</w:t>
      </w:r>
    </w:p>
    <w:p w:rsidR="00195204" w:rsidRDefault="008C1E27" w:rsidP="00685184">
      <w:pPr>
        <w:pStyle w:val="a6"/>
        <w:numPr>
          <w:ilvl w:val="0"/>
          <w:numId w:val="8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Вместо пункта 3.1.4. включить в положение «Достижения учащихся общеобразовательной организации </w:t>
      </w:r>
      <w:r w:rsidR="00804618">
        <w:rPr>
          <w:color w:val="000000"/>
          <w:sz w:val="28"/>
          <w:szCs w:val="28"/>
        </w:rPr>
        <w:t>во Всероссийской проверочной работе</w:t>
      </w:r>
      <w:r>
        <w:rPr>
          <w:color w:val="000000"/>
          <w:sz w:val="28"/>
          <w:szCs w:val="28"/>
        </w:rPr>
        <w:t>».</w:t>
      </w:r>
    </w:p>
    <w:p w:rsidR="009D5E76" w:rsidRPr="00804618" w:rsidRDefault="009D5E76" w:rsidP="00685184">
      <w:pPr>
        <w:pStyle w:val="a6"/>
        <w:numPr>
          <w:ilvl w:val="0"/>
          <w:numId w:val="8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пункт 3.1.5.</w:t>
      </w:r>
      <w:r w:rsidRPr="009D5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«Достижения учащихся об</w:t>
      </w:r>
      <w:r w:rsidR="00F130B4">
        <w:rPr>
          <w:color w:val="000000"/>
          <w:sz w:val="28"/>
          <w:szCs w:val="28"/>
        </w:rPr>
        <w:t>щеобразовательной организации в</w:t>
      </w:r>
      <w:r>
        <w:rPr>
          <w:color w:val="000000"/>
          <w:sz w:val="28"/>
          <w:szCs w:val="28"/>
        </w:rPr>
        <w:t xml:space="preserve"> </w:t>
      </w:r>
      <w:r w:rsidR="00F130B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 комплексной контрольной работе».</w:t>
      </w:r>
    </w:p>
    <w:p w:rsidR="00403119" w:rsidRPr="008A1A90" w:rsidRDefault="008A1A90" w:rsidP="00685184">
      <w:pPr>
        <w:ind w:firstLine="851"/>
        <w:jc w:val="both"/>
        <w:rPr>
          <w:b/>
          <w:sz w:val="28"/>
          <w:szCs w:val="28"/>
        </w:rPr>
      </w:pPr>
      <w:r w:rsidRPr="008A1A90">
        <w:rPr>
          <w:b/>
          <w:sz w:val="28"/>
          <w:szCs w:val="28"/>
        </w:rPr>
        <w:t>Решение комиссии:</w:t>
      </w:r>
    </w:p>
    <w:p w:rsidR="00403119" w:rsidRDefault="00403119" w:rsidP="00685184">
      <w:pPr>
        <w:ind w:firstLine="851"/>
        <w:jc w:val="both"/>
        <w:rPr>
          <w:sz w:val="28"/>
          <w:szCs w:val="28"/>
        </w:rPr>
      </w:pPr>
      <w:r w:rsidRPr="0040477A">
        <w:rPr>
          <w:sz w:val="28"/>
          <w:szCs w:val="28"/>
        </w:rPr>
        <w:t>1</w:t>
      </w:r>
      <w:r w:rsidR="004E4DDB">
        <w:rPr>
          <w:sz w:val="28"/>
          <w:szCs w:val="28"/>
        </w:rPr>
        <w:t>)</w:t>
      </w:r>
      <w:r>
        <w:rPr>
          <w:sz w:val="28"/>
          <w:szCs w:val="28"/>
        </w:rPr>
        <w:t xml:space="preserve"> Признать </w:t>
      </w:r>
      <w:r w:rsidR="007B6CF4">
        <w:rPr>
          <w:sz w:val="28"/>
          <w:szCs w:val="28"/>
        </w:rPr>
        <w:t>победителями</w:t>
      </w:r>
      <w:r>
        <w:rPr>
          <w:sz w:val="28"/>
          <w:szCs w:val="28"/>
        </w:rPr>
        <w:t xml:space="preserve"> </w:t>
      </w:r>
      <w:r w:rsidR="007B6CF4">
        <w:rPr>
          <w:sz w:val="28"/>
          <w:szCs w:val="28"/>
        </w:rPr>
        <w:t xml:space="preserve">муниципального отбора общеобразовательных организаций  Ленинск - Кузнецкого муниципального района по показателям качества образования </w:t>
      </w:r>
      <w:r>
        <w:rPr>
          <w:sz w:val="28"/>
          <w:szCs w:val="28"/>
        </w:rPr>
        <w:t>МБОУ «</w:t>
      </w:r>
      <w:r w:rsidR="007B6CF4">
        <w:rPr>
          <w:sz w:val="28"/>
          <w:szCs w:val="28"/>
        </w:rPr>
        <w:t>Чусовитинская</w:t>
      </w:r>
      <w:r w:rsidRPr="00E44ADC">
        <w:rPr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r w:rsidR="007B6CF4">
        <w:rPr>
          <w:sz w:val="28"/>
          <w:szCs w:val="28"/>
        </w:rPr>
        <w:t>дняя общеобразовательная школа» и МБОУ «Чкаловская основная общеобразовательная школа»</w:t>
      </w:r>
      <w:r w:rsidR="004E4DDB">
        <w:rPr>
          <w:sz w:val="28"/>
          <w:szCs w:val="28"/>
        </w:rPr>
        <w:t>.</w:t>
      </w:r>
    </w:p>
    <w:p w:rsidR="00403119" w:rsidRDefault="004E4DDB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3119">
        <w:rPr>
          <w:sz w:val="28"/>
          <w:szCs w:val="28"/>
        </w:rPr>
        <w:t xml:space="preserve"> Информацию о победител</w:t>
      </w:r>
      <w:r w:rsidR="007B6CF4">
        <w:rPr>
          <w:sz w:val="28"/>
          <w:szCs w:val="28"/>
        </w:rPr>
        <w:t>ях</w:t>
      </w:r>
      <w:r w:rsidR="00403119">
        <w:rPr>
          <w:sz w:val="28"/>
          <w:szCs w:val="28"/>
        </w:rPr>
        <w:t xml:space="preserve"> конкурса разместить на сайте управления образования.</w:t>
      </w:r>
    </w:p>
    <w:p w:rsidR="00403119" w:rsidRPr="0040477A" w:rsidRDefault="004E4DDB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3119">
        <w:rPr>
          <w:sz w:val="28"/>
          <w:szCs w:val="28"/>
        </w:rPr>
        <w:t xml:space="preserve"> Информацию об итогах</w:t>
      </w:r>
      <w:r>
        <w:rPr>
          <w:sz w:val="28"/>
          <w:szCs w:val="28"/>
        </w:rPr>
        <w:t xml:space="preserve"> муниципального отбора общеобразовательных организаций  Ленинск - Кузнецкого муниципального района по показателям качества образования,</w:t>
      </w:r>
      <w:r>
        <w:rPr>
          <w:color w:val="000000"/>
          <w:sz w:val="28"/>
          <w:szCs w:val="28"/>
        </w:rPr>
        <w:t xml:space="preserve"> конкурсная комиссия рассмотрела </w:t>
      </w:r>
      <w:proofErr w:type="gramStart"/>
      <w:r>
        <w:rPr>
          <w:color w:val="000000"/>
          <w:sz w:val="28"/>
          <w:szCs w:val="28"/>
        </w:rPr>
        <w:t>материалы</w:t>
      </w:r>
      <w:proofErr w:type="gramEnd"/>
      <w:r>
        <w:rPr>
          <w:color w:val="000000"/>
          <w:sz w:val="28"/>
          <w:szCs w:val="28"/>
        </w:rPr>
        <w:t xml:space="preserve"> представленные на конкурс и</w:t>
      </w:r>
      <w:r w:rsidRPr="00A8692E">
        <w:rPr>
          <w:color w:val="000000"/>
          <w:sz w:val="28"/>
          <w:szCs w:val="28"/>
        </w:rPr>
        <w:t xml:space="preserve"> решил</w:t>
      </w:r>
      <w:r>
        <w:rPr>
          <w:color w:val="000000"/>
          <w:sz w:val="28"/>
          <w:szCs w:val="28"/>
        </w:rPr>
        <w:t>а</w:t>
      </w:r>
      <w:r w:rsidRPr="00A8692E">
        <w:rPr>
          <w:color w:val="000000"/>
          <w:sz w:val="28"/>
          <w:szCs w:val="28"/>
        </w:rPr>
        <w:t xml:space="preserve"> </w:t>
      </w:r>
      <w:r w:rsidR="00403119">
        <w:rPr>
          <w:sz w:val="28"/>
          <w:szCs w:val="28"/>
        </w:rPr>
        <w:t xml:space="preserve"> утвердить приказом начальника управления образования и довести приказ до руководителей. </w:t>
      </w:r>
    </w:p>
    <w:p w:rsidR="00403119" w:rsidRDefault="009D5E76" w:rsidP="006851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Внести предложенные изменения в положение </w:t>
      </w:r>
      <w:r>
        <w:rPr>
          <w:color w:val="000000"/>
          <w:sz w:val="28"/>
          <w:szCs w:val="28"/>
        </w:rPr>
        <w:t>о проведении</w:t>
      </w:r>
      <w:r w:rsidRPr="003B0B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отбора общеобразовательных организаций  Ленинск - Кузнецкого муниципального района по показателям качества образования.</w:t>
      </w:r>
    </w:p>
    <w:p w:rsidR="00403119" w:rsidRDefault="00403119" w:rsidP="00685184">
      <w:pPr>
        <w:ind w:left="360" w:firstLine="851"/>
        <w:jc w:val="both"/>
        <w:rPr>
          <w:sz w:val="28"/>
          <w:szCs w:val="28"/>
        </w:rPr>
      </w:pPr>
    </w:p>
    <w:p w:rsidR="00403119" w:rsidRDefault="00403119" w:rsidP="00685184">
      <w:pPr>
        <w:ind w:left="360" w:firstLine="851"/>
        <w:jc w:val="both"/>
        <w:rPr>
          <w:sz w:val="28"/>
          <w:szCs w:val="28"/>
        </w:rPr>
      </w:pPr>
    </w:p>
    <w:p w:rsidR="00403119" w:rsidRDefault="00403119" w:rsidP="00685184">
      <w:pPr>
        <w:ind w:left="360" w:firstLine="851"/>
        <w:jc w:val="both"/>
        <w:rPr>
          <w:sz w:val="28"/>
          <w:szCs w:val="28"/>
        </w:rPr>
      </w:pPr>
    </w:p>
    <w:p w:rsidR="00403119" w:rsidRDefault="00403119" w:rsidP="00685184">
      <w:pPr>
        <w:ind w:left="360" w:firstLine="851"/>
        <w:jc w:val="both"/>
        <w:rPr>
          <w:sz w:val="28"/>
          <w:szCs w:val="28"/>
        </w:rPr>
      </w:pPr>
    </w:p>
    <w:p w:rsidR="00403119" w:rsidRDefault="00403119" w:rsidP="00685184">
      <w:pPr>
        <w:ind w:left="360" w:firstLine="851"/>
        <w:jc w:val="both"/>
        <w:rPr>
          <w:sz w:val="28"/>
          <w:szCs w:val="28"/>
        </w:rPr>
      </w:pPr>
    </w:p>
    <w:p w:rsidR="00403119" w:rsidRDefault="00403119" w:rsidP="00403119">
      <w:pPr>
        <w:ind w:left="360"/>
        <w:jc w:val="both"/>
        <w:rPr>
          <w:sz w:val="28"/>
          <w:szCs w:val="28"/>
        </w:rPr>
      </w:pPr>
    </w:p>
    <w:p w:rsidR="004E4DDB" w:rsidRDefault="004E4DDB" w:rsidP="00F130B4">
      <w:pPr>
        <w:jc w:val="both"/>
        <w:rPr>
          <w:sz w:val="28"/>
          <w:szCs w:val="28"/>
        </w:rPr>
      </w:pPr>
    </w:p>
    <w:p w:rsidR="004E4DDB" w:rsidRDefault="004E4DDB" w:rsidP="00403119">
      <w:pPr>
        <w:ind w:left="360"/>
        <w:jc w:val="both"/>
        <w:rPr>
          <w:sz w:val="28"/>
          <w:szCs w:val="28"/>
        </w:rPr>
      </w:pPr>
    </w:p>
    <w:p w:rsidR="004E4DDB" w:rsidRDefault="004E4DDB" w:rsidP="003B0B3C">
      <w:pPr>
        <w:jc w:val="both"/>
        <w:rPr>
          <w:sz w:val="28"/>
          <w:szCs w:val="28"/>
        </w:rPr>
      </w:pPr>
    </w:p>
    <w:p w:rsidR="00403119" w:rsidRPr="00DE680C" w:rsidRDefault="00403119" w:rsidP="00403119">
      <w:pPr>
        <w:ind w:left="360"/>
        <w:jc w:val="both"/>
        <w:rPr>
          <w:szCs w:val="28"/>
        </w:rPr>
      </w:pPr>
    </w:p>
    <w:p w:rsidR="00403119" w:rsidRPr="00DE680C" w:rsidRDefault="00403119" w:rsidP="00403119">
      <w:pPr>
        <w:ind w:left="360"/>
        <w:jc w:val="both"/>
        <w:rPr>
          <w:szCs w:val="28"/>
        </w:rPr>
      </w:pPr>
      <w:r w:rsidRPr="00DE680C">
        <w:rPr>
          <w:szCs w:val="28"/>
        </w:rPr>
        <w:t>Председатель комиссии:</w:t>
      </w:r>
    </w:p>
    <w:p w:rsidR="00403119" w:rsidRPr="00DE680C" w:rsidRDefault="00403119" w:rsidP="00403119">
      <w:pPr>
        <w:ind w:left="360"/>
        <w:jc w:val="both"/>
        <w:rPr>
          <w:szCs w:val="28"/>
        </w:rPr>
      </w:pPr>
      <w:proofErr w:type="spellStart"/>
      <w:r w:rsidRPr="00DE680C">
        <w:rPr>
          <w:szCs w:val="28"/>
        </w:rPr>
        <w:t>Дюкова</w:t>
      </w:r>
      <w:proofErr w:type="spellEnd"/>
      <w:r w:rsidRPr="00DE680C">
        <w:rPr>
          <w:szCs w:val="28"/>
        </w:rPr>
        <w:t xml:space="preserve"> М.В.__________</w:t>
      </w:r>
    </w:p>
    <w:p w:rsidR="00403119" w:rsidRPr="00DE680C" w:rsidRDefault="00403119" w:rsidP="00403119">
      <w:pPr>
        <w:ind w:left="360"/>
        <w:jc w:val="both"/>
        <w:rPr>
          <w:szCs w:val="28"/>
        </w:rPr>
      </w:pPr>
    </w:p>
    <w:p w:rsidR="00403119" w:rsidRPr="00DE680C" w:rsidRDefault="00403119" w:rsidP="00403119">
      <w:pPr>
        <w:ind w:left="360"/>
        <w:jc w:val="both"/>
        <w:rPr>
          <w:szCs w:val="28"/>
        </w:rPr>
      </w:pPr>
    </w:p>
    <w:p w:rsidR="00403119" w:rsidRPr="00DE680C" w:rsidRDefault="00403119" w:rsidP="00403119">
      <w:pPr>
        <w:ind w:left="360"/>
        <w:jc w:val="both"/>
        <w:rPr>
          <w:szCs w:val="28"/>
        </w:rPr>
      </w:pPr>
      <w:r w:rsidRPr="00DE680C">
        <w:rPr>
          <w:szCs w:val="28"/>
        </w:rPr>
        <w:t>Члены комиссии:</w:t>
      </w:r>
    </w:p>
    <w:p w:rsidR="00403119" w:rsidRPr="00DE680C" w:rsidRDefault="00403119" w:rsidP="00403119">
      <w:pPr>
        <w:ind w:left="360"/>
        <w:jc w:val="both"/>
        <w:rPr>
          <w:szCs w:val="28"/>
        </w:rPr>
      </w:pPr>
      <w:r w:rsidRPr="00DE680C">
        <w:rPr>
          <w:szCs w:val="28"/>
        </w:rPr>
        <w:t>Белая Л.Н.__________</w:t>
      </w:r>
    </w:p>
    <w:p w:rsidR="00403119" w:rsidRPr="00DE680C" w:rsidRDefault="00403119" w:rsidP="00403119">
      <w:pPr>
        <w:ind w:left="360"/>
        <w:jc w:val="both"/>
        <w:rPr>
          <w:szCs w:val="28"/>
        </w:rPr>
      </w:pPr>
      <w:r w:rsidRPr="00DE680C">
        <w:rPr>
          <w:szCs w:val="28"/>
        </w:rPr>
        <w:t>Гончарова Н.Н._________</w:t>
      </w:r>
    </w:p>
    <w:p w:rsidR="00403119" w:rsidRPr="00DE680C" w:rsidRDefault="00403119" w:rsidP="00403119">
      <w:pPr>
        <w:ind w:left="360"/>
        <w:jc w:val="both"/>
        <w:rPr>
          <w:szCs w:val="28"/>
        </w:rPr>
      </w:pPr>
      <w:r w:rsidRPr="00DE680C">
        <w:rPr>
          <w:szCs w:val="28"/>
        </w:rPr>
        <w:t>Прокопишина Л.В.________</w:t>
      </w:r>
    </w:p>
    <w:p w:rsidR="001A5111" w:rsidRPr="000A369A" w:rsidRDefault="004E4DDB" w:rsidP="004E4DDB">
      <w:pPr>
        <w:jc w:val="both"/>
        <w:rPr>
          <w:color w:val="000000" w:themeColor="text1"/>
        </w:rPr>
      </w:pPr>
      <w:r w:rsidRPr="000A369A">
        <w:rPr>
          <w:color w:val="000000" w:themeColor="text1"/>
        </w:rPr>
        <w:t xml:space="preserve"> </w:t>
      </w:r>
    </w:p>
    <w:sectPr w:rsidR="001A5111" w:rsidRPr="000A369A" w:rsidSect="002B75B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B39"/>
    <w:multiLevelType w:val="hybridMultilevel"/>
    <w:tmpl w:val="130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D5C"/>
    <w:multiLevelType w:val="multilevel"/>
    <w:tmpl w:val="F2A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A11897"/>
    <w:multiLevelType w:val="hybridMultilevel"/>
    <w:tmpl w:val="BC9411AA"/>
    <w:lvl w:ilvl="0" w:tplc="612A06A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90F06"/>
    <w:multiLevelType w:val="hybridMultilevel"/>
    <w:tmpl w:val="AE80D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186D"/>
    <w:multiLevelType w:val="hybridMultilevel"/>
    <w:tmpl w:val="F9188F98"/>
    <w:lvl w:ilvl="0" w:tplc="160A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82E68"/>
    <w:multiLevelType w:val="hybridMultilevel"/>
    <w:tmpl w:val="2A7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2D5C"/>
    <w:multiLevelType w:val="hybridMultilevel"/>
    <w:tmpl w:val="1DACA9AC"/>
    <w:lvl w:ilvl="0" w:tplc="FD32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05192"/>
    <w:rsid w:val="00010D0A"/>
    <w:rsid w:val="000139FA"/>
    <w:rsid w:val="00027278"/>
    <w:rsid w:val="00044D0E"/>
    <w:rsid w:val="000A0B46"/>
    <w:rsid w:val="000A353B"/>
    <w:rsid w:val="000A369A"/>
    <w:rsid w:val="000B0A19"/>
    <w:rsid w:val="000B50C3"/>
    <w:rsid w:val="000D669E"/>
    <w:rsid w:val="000D74B0"/>
    <w:rsid w:val="000E0D4F"/>
    <w:rsid w:val="00112CB4"/>
    <w:rsid w:val="00113054"/>
    <w:rsid w:val="00115BD7"/>
    <w:rsid w:val="00117692"/>
    <w:rsid w:val="00125B13"/>
    <w:rsid w:val="001352EA"/>
    <w:rsid w:val="00166506"/>
    <w:rsid w:val="00170DBD"/>
    <w:rsid w:val="00174C94"/>
    <w:rsid w:val="00192178"/>
    <w:rsid w:val="00195204"/>
    <w:rsid w:val="001A078C"/>
    <w:rsid w:val="001A2B2E"/>
    <w:rsid w:val="001A5111"/>
    <w:rsid w:val="001C7BC9"/>
    <w:rsid w:val="001D71BA"/>
    <w:rsid w:val="001E493C"/>
    <w:rsid w:val="001F45C2"/>
    <w:rsid w:val="0020531D"/>
    <w:rsid w:val="0021227C"/>
    <w:rsid w:val="00225A72"/>
    <w:rsid w:val="00245F0E"/>
    <w:rsid w:val="002527F0"/>
    <w:rsid w:val="002533CD"/>
    <w:rsid w:val="00253462"/>
    <w:rsid w:val="00285B00"/>
    <w:rsid w:val="00285EC7"/>
    <w:rsid w:val="00296EB3"/>
    <w:rsid w:val="002B75B1"/>
    <w:rsid w:val="002C211F"/>
    <w:rsid w:val="002C3BD6"/>
    <w:rsid w:val="002D0D69"/>
    <w:rsid w:val="002D26FB"/>
    <w:rsid w:val="002F39EE"/>
    <w:rsid w:val="002F6A2F"/>
    <w:rsid w:val="002F6E2D"/>
    <w:rsid w:val="003135AF"/>
    <w:rsid w:val="00321936"/>
    <w:rsid w:val="00340CDC"/>
    <w:rsid w:val="00341321"/>
    <w:rsid w:val="00393E37"/>
    <w:rsid w:val="003946F7"/>
    <w:rsid w:val="003A2D64"/>
    <w:rsid w:val="003B0B3C"/>
    <w:rsid w:val="003B2B01"/>
    <w:rsid w:val="003B47AF"/>
    <w:rsid w:val="003D5661"/>
    <w:rsid w:val="003E0AB0"/>
    <w:rsid w:val="00403119"/>
    <w:rsid w:val="00414BAC"/>
    <w:rsid w:val="00417C36"/>
    <w:rsid w:val="004334C9"/>
    <w:rsid w:val="00433EFD"/>
    <w:rsid w:val="0045502B"/>
    <w:rsid w:val="0048092A"/>
    <w:rsid w:val="00483BAC"/>
    <w:rsid w:val="004A08F7"/>
    <w:rsid w:val="004B32B4"/>
    <w:rsid w:val="004B5E9D"/>
    <w:rsid w:val="004C01E8"/>
    <w:rsid w:val="004E137D"/>
    <w:rsid w:val="004E4DDB"/>
    <w:rsid w:val="004E7909"/>
    <w:rsid w:val="004E7D59"/>
    <w:rsid w:val="004F78C7"/>
    <w:rsid w:val="00520661"/>
    <w:rsid w:val="00537E9D"/>
    <w:rsid w:val="00554E76"/>
    <w:rsid w:val="0058326C"/>
    <w:rsid w:val="005912A1"/>
    <w:rsid w:val="005A3116"/>
    <w:rsid w:val="005A3C4E"/>
    <w:rsid w:val="005A7E99"/>
    <w:rsid w:val="005B09F5"/>
    <w:rsid w:val="005B4A04"/>
    <w:rsid w:val="005C1F6B"/>
    <w:rsid w:val="005F7026"/>
    <w:rsid w:val="00626203"/>
    <w:rsid w:val="006441D7"/>
    <w:rsid w:val="00644C28"/>
    <w:rsid w:val="006559D2"/>
    <w:rsid w:val="00685184"/>
    <w:rsid w:val="006853B9"/>
    <w:rsid w:val="0069313A"/>
    <w:rsid w:val="006C50DE"/>
    <w:rsid w:val="006E7267"/>
    <w:rsid w:val="007011AD"/>
    <w:rsid w:val="00705192"/>
    <w:rsid w:val="00713ACA"/>
    <w:rsid w:val="00727BE1"/>
    <w:rsid w:val="00733EC0"/>
    <w:rsid w:val="0073654D"/>
    <w:rsid w:val="00747F08"/>
    <w:rsid w:val="00760109"/>
    <w:rsid w:val="00761BA9"/>
    <w:rsid w:val="0077138E"/>
    <w:rsid w:val="0079721C"/>
    <w:rsid w:val="007A2DFE"/>
    <w:rsid w:val="007A380F"/>
    <w:rsid w:val="007B0763"/>
    <w:rsid w:val="007B6CF4"/>
    <w:rsid w:val="007D05E4"/>
    <w:rsid w:val="007E0381"/>
    <w:rsid w:val="00803C7D"/>
    <w:rsid w:val="00804618"/>
    <w:rsid w:val="00837A03"/>
    <w:rsid w:val="00854A4E"/>
    <w:rsid w:val="008751E7"/>
    <w:rsid w:val="008924ED"/>
    <w:rsid w:val="008A1A90"/>
    <w:rsid w:val="008A7CB3"/>
    <w:rsid w:val="008B7C7B"/>
    <w:rsid w:val="008C1E27"/>
    <w:rsid w:val="008E2071"/>
    <w:rsid w:val="008F0422"/>
    <w:rsid w:val="008F7A27"/>
    <w:rsid w:val="009253EB"/>
    <w:rsid w:val="00926B84"/>
    <w:rsid w:val="00931CDA"/>
    <w:rsid w:val="00943EB6"/>
    <w:rsid w:val="009677A9"/>
    <w:rsid w:val="009906F9"/>
    <w:rsid w:val="009937F6"/>
    <w:rsid w:val="00996CAB"/>
    <w:rsid w:val="009B70FA"/>
    <w:rsid w:val="009D5E76"/>
    <w:rsid w:val="009E75FF"/>
    <w:rsid w:val="009F6053"/>
    <w:rsid w:val="00A129AB"/>
    <w:rsid w:val="00A2584A"/>
    <w:rsid w:val="00A53F65"/>
    <w:rsid w:val="00A8692E"/>
    <w:rsid w:val="00A878E1"/>
    <w:rsid w:val="00A940FD"/>
    <w:rsid w:val="00A9600C"/>
    <w:rsid w:val="00AC13E4"/>
    <w:rsid w:val="00AF48D8"/>
    <w:rsid w:val="00B00BB3"/>
    <w:rsid w:val="00B2336E"/>
    <w:rsid w:val="00B259A1"/>
    <w:rsid w:val="00B37A38"/>
    <w:rsid w:val="00B404A1"/>
    <w:rsid w:val="00B90A55"/>
    <w:rsid w:val="00B927C4"/>
    <w:rsid w:val="00BB0A6A"/>
    <w:rsid w:val="00BB3003"/>
    <w:rsid w:val="00BC5BC5"/>
    <w:rsid w:val="00BD1C4A"/>
    <w:rsid w:val="00BD35FB"/>
    <w:rsid w:val="00BE50AB"/>
    <w:rsid w:val="00C13630"/>
    <w:rsid w:val="00C17A87"/>
    <w:rsid w:val="00C335A2"/>
    <w:rsid w:val="00C41808"/>
    <w:rsid w:val="00C46044"/>
    <w:rsid w:val="00C46DF5"/>
    <w:rsid w:val="00C471C3"/>
    <w:rsid w:val="00C47E74"/>
    <w:rsid w:val="00CD0D46"/>
    <w:rsid w:val="00CD3F4F"/>
    <w:rsid w:val="00CE1F5E"/>
    <w:rsid w:val="00D018D8"/>
    <w:rsid w:val="00D1114A"/>
    <w:rsid w:val="00D61D23"/>
    <w:rsid w:val="00D70F93"/>
    <w:rsid w:val="00D82155"/>
    <w:rsid w:val="00D83BF5"/>
    <w:rsid w:val="00D940B9"/>
    <w:rsid w:val="00D94EF4"/>
    <w:rsid w:val="00DB133E"/>
    <w:rsid w:val="00DC5CAF"/>
    <w:rsid w:val="00DE1338"/>
    <w:rsid w:val="00DE6AEA"/>
    <w:rsid w:val="00E010A6"/>
    <w:rsid w:val="00E0266C"/>
    <w:rsid w:val="00E166F6"/>
    <w:rsid w:val="00E3217B"/>
    <w:rsid w:val="00E33E07"/>
    <w:rsid w:val="00E52966"/>
    <w:rsid w:val="00E90FA3"/>
    <w:rsid w:val="00EA3C64"/>
    <w:rsid w:val="00EB62EB"/>
    <w:rsid w:val="00EC553F"/>
    <w:rsid w:val="00EC7D4C"/>
    <w:rsid w:val="00EE342E"/>
    <w:rsid w:val="00EF4662"/>
    <w:rsid w:val="00F019D3"/>
    <w:rsid w:val="00F078CD"/>
    <w:rsid w:val="00F130B4"/>
    <w:rsid w:val="00F2454E"/>
    <w:rsid w:val="00F57B8E"/>
    <w:rsid w:val="00F85FDE"/>
    <w:rsid w:val="00FA61C3"/>
    <w:rsid w:val="00FD046E"/>
    <w:rsid w:val="00FD0799"/>
    <w:rsid w:val="00FE4655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14A"/>
    <w:rPr>
      <w:color w:val="0000FF"/>
      <w:u w:val="single"/>
    </w:rPr>
  </w:style>
  <w:style w:type="paragraph" w:styleId="a5">
    <w:name w:val="No Spacing"/>
    <w:uiPriority w:val="1"/>
    <w:qFormat/>
    <w:rsid w:val="00F85FDE"/>
    <w:rPr>
      <w:sz w:val="24"/>
      <w:szCs w:val="24"/>
    </w:rPr>
  </w:style>
  <w:style w:type="paragraph" w:customStyle="1" w:styleId="Standard">
    <w:name w:val="Standard"/>
    <w:rsid w:val="00CE1F5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34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3776</CharactersWithSpaces>
  <SharedDoc>false</SharedDoc>
  <HLinks>
    <vt:vector size="12" baseType="variant"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https://dou.ruobr.ru/list/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https://dou.ruobr.ru/list/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cp:lastPrinted>2018-07-10T04:20:00Z</cp:lastPrinted>
  <dcterms:created xsi:type="dcterms:W3CDTF">2019-08-19T06:42:00Z</dcterms:created>
  <dcterms:modified xsi:type="dcterms:W3CDTF">2019-08-21T03:42:00Z</dcterms:modified>
</cp:coreProperties>
</file>